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173F" w14:textId="77777777" w:rsidR="00AB3207" w:rsidRPr="003D575A" w:rsidRDefault="00F54B6A" w:rsidP="00F54B6A">
      <w:pPr>
        <w:rPr>
          <w:rFonts w:ascii="Bell MT" w:hAnsi="Bell MT"/>
          <w:b/>
          <w:sz w:val="96"/>
          <w:szCs w:val="96"/>
          <w:u w:val="single"/>
        </w:rPr>
      </w:pPr>
      <w:r w:rsidRPr="003D575A">
        <w:rPr>
          <w:rFonts w:ascii="Bell MT" w:hAnsi="Bell MT"/>
          <w:b/>
          <w:sz w:val="96"/>
          <w:szCs w:val="96"/>
          <w:u w:val="single"/>
        </w:rPr>
        <w:t>Praise poem</w:t>
      </w:r>
    </w:p>
    <w:p w14:paraId="12199BB0" w14:textId="77777777" w:rsidR="00F54B6A" w:rsidRPr="003D575A" w:rsidRDefault="00F54B6A" w:rsidP="00F54B6A">
      <w:pPr>
        <w:rPr>
          <w:rFonts w:ascii="Bell MT" w:hAnsi="Bell MT"/>
          <w:b/>
          <w:sz w:val="96"/>
          <w:szCs w:val="96"/>
          <w:u w:val="single"/>
        </w:rPr>
      </w:pPr>
    </w:p>
    <w:p w14:paraId="7B767392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>I am as brown as the trees in a forest,</w:t>
      </w:r>
    </w:p>
    <w:p w14:paraId="0A3C9091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 xml:space="preserve">I am a gentle monkey peeling an orange, </w:t>
      </w:r>
    </w:p>
    <w:p w14:paraId="5082CD23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>I am a thick fog creeping about the land,</w:t>
      </w:r>
    </w:p>
    <w:p w14:paraId="450495FA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 xml:space="preserve">I am a stove heating up your food, </w:t>
      </w:r>
    </w:p>
    <w:p w14:paraId="5BFA5EA0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>I am a pair of woolly socks</w:t>
      </w:r>
      <w:r w:rsidR="003D575A">
        <w:rPr>
          <w:rFonts w:ascii="Bell MT" w:hAnsi="Bell MT"/>
          <w:sz w:val="64"/>
          <w:szCs w:val="64"/>
        </w:rPr>
        <w:t>,</w:t>
      </w:r>
      <w:r w:rsidRPr="003D575A">
        <w:rPr>
          <w:rFonts w:ascii="Bell MT" w:hAnsi="Bell MT"/>
          <w:sz w:val="64"/>
          <w:szCs w:val="64"/>
        </w:rPr>
        <w:t xml:space="preserve"> fluffy and comfortable, </w:t>
      </w:r>
    </w:p>
    <w:p w14:paraId="2F0D12EB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>I am a bowl of porridge filling you up for the day.</w:t>
      </w:r>
    </w:p>
    <w:p w14:paraId="239B7F57" w14:textId="77777777" w:rsidR="00F54B6A" w:rsidRPr="003D575A" w:rsidRDefault="00F54B6A" w:rsidP="00F54B6A">
      <w:pPr>
        <w:rPr>
          <w:rFonts w:ascii="Bell MT" w:hAnsi="Bell MT"/>
          <w:sz w:val="64"/>
          <w:szCs w:val="64"/>
        </w:rPr>
      </w:pPr>
      <w:r w:rsidRPr="003D575A">
        <w:rPr>
          <w:rFonts w:ascii="Bell MT" w:hAnsi="Bell MT"/>
          <w:sz w:val="64"/>
          <w:szCs w:val="64"/>
        </w:rPr>
        <w:t>Jack</w:t>
      </w:r>
    </w:p>
    <w:sectPr w:rsidR="00F54B6A" w:rsidRPr="003D575A" w:rsidSect="00A9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A"/>
    <w:rsid w:val="0004389F"/>
    <w:rsid w:val="003D575A"/>
    <w:rsid w:val="007E5714"/>
    <w:rsid w:val="00A97858"/>
    <w:rsid w:val="00AB3207"/>
    <w:rsid w:val="00C45E56"/>
    <w:rsid w:val="00D7198E"/>
    <w:rsid w:val="00F5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68F2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Ballintlevans</dc:creator>
  <cp:keywords/>
  <dc:description/>
  <cp:lastModifiedBy>Chris</cp:lastModifiedBy>
  <cp:revision>2</cp:revision>
  <dcterms:created xsi:type="dcterms:W3CDTF">2020-12-01T20:51:00Z</dcterms:created>
  <dcterms:modified xsi:type="dcterms:W3CDTF">2020-12-01T20:51:00Z</dcterms:modified>
</cp:coreProperties>
</file>